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A1423" w14:textId="76A315E8" w:rsidR="00492DE6" w:rsidRPr="003773C4" w:rsidRDefault="005E3AAD" w:rsidP="003773C4">
      <w:pPr>
        <w:spacing w:after="0" w:line="276" w:lineRule="auto"/>
        <w:rPr>
          <w:rFonts w:ascii="Times New Roman" w:hAnsi="Times New Roman" w:cs="Times New Roman"/>
        </w:rPr>
      </w:pPr>
      <w:r w:rsidRPr="005E3AAD">
        <w:rPr>
          <w:rFonts w:ascii="Times New Roman" w:hAnsi="Times New Roman" w:cs="Times New Roman"/>
          <w:b/>
          <w:bCs/>
          <w:sz w:val="24"/>
          <w:szCs w:val="24"/>
        </w:rPr>
        <w:t>SAARDE VALLAVALITSUS</w:t>
      </w:r>
      <w:r w:rsidRPr="005E3A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3AA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77C1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773C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773C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773C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 w:rsidR="003773C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</w:t>
      </w:r>
      <w:r w:rsidR="003773C4" w:rsidRPr="003773C4">
        <w:rPr>
          <w:rFonts w:ascii="Times New Roman" w:hAnsi="Times New Roman" w:cs="Times New Roman"/>
          <w:b/>
          <w:bCs/>
        </w:rPr>
        <w:t>Lisa 1</w:t>
      </w:r>
      <w:r w:rsidR="003773C4">
        <w:rPr>
          <w:rFonts w:ascii="Times New Roman" w:hAnsi="Times New Roman" w:cs="Times New Roman"/>
          <w:b/>
          <w:bCs/>
        </w:rPr>
        <w:t xml:space="preserve"> </w:t>
      </w:r>
      <w:hyperlink r:id="rId5" w:history="1">
        <w:r w:rsidR="003773C4" w:rsidRPr="00E92643">
          <w:rPr>
            <w:rStyle w:val="Hperlink"/>
            <w:rFonts w:ascii="Times New Roman" w:hAnsi="Times New Roman" w:cs="Times New Roman"/>
          </w:rPr>
          <w:t>info@saarde.ee</w:t>
        </w:r>
      </w:hyperlink>
      <w:r w:rsidR="003773C4">
        <w:rPr>
          <w:rFonts w:ascii="Times New Roman" w:hAnsi="Times New Roman" w:cs="Times New Roman"/>
        </w:rPr>
        <w:tab/>
      </w:r>
      <w:r w:rsidR="003773C4">
        <w:rPr>
          <w:rFonts w:ascii="Times New Roman" w:hAnsi="Times New Roman" w:cs="Times New Roman"/>
        </w:rPr>
        <w:tab/>
      </w:r>
      <w:r w:rsidR="003773C4">
        <w:rPr>
          <w:rFonts w:ascii="Times New Roman" w:hAnsi="Times New Roman" w:cs="Times New Roman"/>
        </w:rPr>
        <w:tab/>
      </w:r>
      <w:r w:rsidR="003773C4">
        <w:rPr>
          <w:rFonts w:ascii="Times New Roman" w:hAnsi="Times New Roman" w:cs="Times New Roman"/>
        </w:rPr>
        <w:tab/>
      </w:r>
      <w:r w:rsidR="003773C4">
        <w:rPr>
          <w:rFonts w:ascii="Times New Roman" w:hAnsi="Times New Roman" w:cs="Times New Roman"/>
        </w:rPr>
        <w:tab/>
      </w:r>
      <w:r w:rsidR="003773C4">
        <w:rPr>
          <w:rFonts w:ascii="Times New Roman" w:hAnsi="Times New Roman" w:cs="Times New Roman"/>
        </w:rPr>
        <w:tab/>
        <w:t xml:space="preserve">       </w:t>
      </w:r>
      <w:r w:rsidRPr="00477C11">
        <w:rPr>
          <w:rFonts w:ascii="Times New Roman" w:hAnsi="Times New Roman" w:cs="Times New Roman"/>
        </w:rPr>
        <w:t>Saarde Vallavolikog</w:t>
      </w:r>
      <w:r w:rsidR="003773C4">
        <w:rPr>
          <w:rFonts w:ascii="Times New Roman" w:hAnsi="Times New Roman" w:cs="Times New Roman"/>
        </w:rPr>
        <w:t xml:space="preserve">u 19.12.2024 </w:t>
      </w:r>
      <w:r w:rsidRPr="00477C11">
        <w:rPr>
          <w:rFonts w:ascii="Times New Roman" w:hAnsi="Times New Roman" w:cs="Times New Roman"/>
        </w:rPr>
        <w:t xml:space="preserve"> määrus nr </w:t>
      </w:r>
      <w:r w:rsidR="003773C4" w:rsidRPr="003773C4">
        <w:rPr>
          <w:rFonts w:ascii="Times New Roman" w:hAnsi="Times New Roman" w:cs="Times New Roman"/>
          <w:b/>
          <w:bCs/>
        </w:rPr>
        <w:t>57</w:t>
      </w:r>
    </w:p>
    <w:p w14:paraId="27698140" w14:textId="75E0C9CA" w:rsidR="005E3AAD" w:rsidRPr="00477C11" w:rsidRDefault="005E3AAD" w:rsidP="003773C4">
      <w:pPr>
        <w:spacing w:after="0" w:line="276" w:lineRule="auto"/>
        <w:ind w:left="4956" w:hanging="4956"/>
        <w:jc w:val="right"/>
        <w:rPr>
          <w:rFonts w:ascii="Times New Roman" w:hAnsi="Times New Roman" w:cs="Times New Roman"/>
        </w:rPr>
      </w:pPr>
      <w:r w:rsidRPr="00477C11">
        <w:rPr>
          <w:rFonts w:ascii="Times New Roman" w:hAnsi="Times New Roman" w:cs="Times New Roman"/>
        </w:rPr>
        <w:tab/>
      </w:r>
      <w:r w:rsidRPr="00477C11">
        <w:rPr>
          <w:rFonts w:ascii="Times New Roman" w:hAnsi="Times New Roman" w:cs="Times New Roman"/>
        </w:rPr>
        <w:tab/>
      </w:r>
      <w:r w:rsidR="003773C4">
        <w:rPr>
          <w:rFonts w:ascii="Times New Roman" w:hAnsi="Times New Roman" w:cs="Times New Roman"/>
        </w:rPr>
        <w:t xml:space="preserve">          </w:t>
      </w:r>
      <w:r w:rsidRPr="00477C11">
        <w:rPr>
          <w:rFonts w:ascii="Times New Roman" w:hAnsi="Times New Roman" w:cs="Times New Roman"/>
        </w:rPr>
        <w:t xml:space="preserve">„Välireklaami paigaldamise eeskiri ja </w:t>
      </w:r>
      <w:r w:rsidR="00477C11">
        <w:rPr>
          <w:rFonts w:ascii="Times New Roman" w:hAnsi="Times New Roman" w:cs="Times New Roman"/>
        </w:rPr>
        <w:t xml:space="preserve">    </w:t>
      </w:r>
      <w:r w:rsidR="003773C4">
        <w:rPr>
          <w:rFonts w:ascii="Times New Roman" w:hAnsi="Times New Roman" w:cs="Times New Roman"/>
        </w:rPr>
        <w:t xml:space="preserve">     </w:t>
      </w:r>
      <w:r w:rsidRPr="00477C11">
        <w:rPr>
          <w:rFonts w:ascii="Times New Roman" w:hAnsi="Times New Roman" w:cs="Times New Roman"/>
        </w:rPr>
        <w:t>reklaamimaksu kehtestamise kord Saarde vallas“</w:t>
      </w:r>
    </w:p>
    <w:p w14:paraId="5D9E5B30" w14:textId="77777777" w:rsidR="005E3AAD" w:rsidRDefault="005E3AAD" w:rsidP="00D2108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DFE1F81" w14:textId="3F53B8DA" w:rsidR="005E3AAD" w:rsidRPr="005E3AAD" w:rsidRDefault="005E3AAD" w:rsidP="005E3AA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3AAD">
        <w:rPr>
          <w:rFonts w:ascii="Times New Roman" w:hAnsi="Times New Roman" w:cs="Times New Roman"/>
          <w:b/>
          <w:bCs/>
          <w:sz w:val="24"/>
          <w:szCs w:val="24"/>
        </w:rPr>
        <w:t>REKLAAMILOA TAOTLUS</w:t>
      </w:r>
    </w:p>
    <w:p w14:paraId="0DCBDE38" w14:textId="77777777" w:rsidR="005E3AAD" w:rsidRDefault="005E3AAD" w:rsidP="005E3AA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E3AAD" w:rsidRPr="00477C11" w14:paraId="31F71B98" w14:textId="77777777" w:rsidTr="005E3AAD">
        <w:tc>
          <w:tcPr>
            <w:tcW w:w="9062" w:type="dxa"/>
            <w:gridSpan w:val="2"/>
          </w:tcPr>
          <w:p w14:paraId="3D744E92" w14:textId="54F91C53" w:rsidR="005E3AAD" w:rsidRPr="00477C11" w:rsidRDefault="005E3AAD" w:rsidP="005E3AAD">
            <w:pPr>
              <w:pStyle w:val="Loendilik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77C11">
              <w:rPr>
                <w:rFonts w:ascii="Times New Roman" w:hAnsi="Times New Roman" w:cs="Times New Roman"/>
                <w:b/>
                <w:bCs/>
              </w:rPr>
              <w:t>REKLAAMI AVALIKUSTAJA</w:t>
            </w:r>
          </w:p>
        </w:tc>
      </w:tr>
      <w:tr w:rsidR="005E3AAD" w:rsidRPr="00477C11" w14:paraId="48F96286" w14:textId="77777777" w:rsidTr="005E3AAD">
        <w:tc>
          <w:tcPr>
            <w:tcW w:w="4531" w:type="dxa"/>
          </w:tcPr>
          <w:p w14:paraId="18AB96DF" w14:textId="27108F04" w:rsidR="005E3AAD" w:rsidRPr="00477C11" w:rsidRDefault="005E3AAD" w:rsidP="005E3A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C11">
              <w:rPr>
                <w:rFonts w:ascii="Times New Roman" w:hAnsi="Times New Roman" w:cs="Times New Roman"/>
              </w:rPr>
              <w:t>Reklaami avalikustaja nimi</w:t>
            </w:r>
          </w:p>
        </w:tc>
        <w:tc>
          <w:tcPr>
            <w:tcW w:w="4531" w:type="dxa"/>
          </w:tcPr>
          <w:p w14:paraId="09C79705" w14:textId="77777777" w:rsidR="005E3AAD" w:rsidRPr="00477C11" w:rsidRDefault="005E3AAD" w:rsidP="005E3A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E3AAD" w:rsidRPr="00477C11" w14:paraId="0E83F1D1" w14:textId="77777777" w:rsidTr="005E3AAD">
        <w:tc>
          <w:tcPr>
            <w:tcW w:w="4531" w:type="dxa"/>
          </w:tcPr>
          <w:p w14:paraId="22458201" w14:textId="304F2826" w:rsidR="005E3AAD" w:rsidRPr="00477C11" w:rsidRDefault="005E3AAD" w:rsidP="005E3A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C11">
              <w:rPr>
                <w:rFonts w:ascii="Times New Roman" w:hAnsi="Times New Roman" w:cs="Times New Roman"/>
              </w:rPr>
              <w:t>Registrikood</w:t>
            </w:r>
          </w:p>
        </w:tc>
        <w:tc>
          <w:tcPr>
            <w:tcW w:w="4531" w:type="dxa"/>
          </w:tcPr>
          <w:p w14:paraId="5F99133D" w14:textId="77777777" w:rsidR="005E3AAD" w:rsidRPr="00477C11" w:rsidRDefault="005E3AAD" w:rsidP="005E3A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E3AAD" w:rsidRPr="00477C11" w14:paraId="1CA24747" w14:textId="77777777" w:rsidTr="005E3AAD">
        <w:tc>
          <w:tcPr>
            <w:tcW w:w="4531" w:type="dxa"/>
          </w:tcPr>
          <w:p w14:paraId="76E08C8E" w14:textId="121F1A2E" w:rsidR="005E3AAD" w:rsidRPr="00477C11" w:rsidRDefault="005E3AAD" w:rsidP="005E3A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C11">
              <w:rPr>
                <w:rFonts w:ascii="Times New Roman" w:hAnsi="Times New Roman" w:cs="Times New Roman"/>
              </w:rPr>
              <w:t>Asukoht/elukoht</w:t>
            </w:r>
          </w:p>
        </w:tc>
        <w:tc>
          <w:tcPr>
            <w:tcW w:w="4531" w:type="dxa"/>
          </w:tcPr>
          <w:p w14:paraId="1F7D152E" w14:textId="77777777" w:rsidR="005E3AAD" w:rsidRPr="00477C11" w:rsidRDefault="005E3AAD" w:rsidP="005E3A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E3AAD" w:rsidRPr="00477C11" w14:paraId="70A0BFA8" w14:textId="77777777" w:rsidTr="005E3AAD">
        <w:tc>
          <w:tcPr>
            <w:tcW w:w="4531" w:type="dxa"/>
          </w:tcPr>
          <w:p w14:paraId="18951FCC" w14:textId="477628A6" w:rsidR="005E3AAD" w:rsidRPr="00477C11" w:rsidRDefault="005E3AAD" w:rsidP="005E3A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C11">
              <w:rPr>
                <w:rFonts w:ascii="Times New Roman" w:hAnsi="Times New Roman" w:cs="Times New Roman"/>
              </w:rPr>
              <w:t>Esindaja ees- ja perekonnanimi</w:t>
            </w:r>
          </w:p>
        </w:tc>
        <w:tc>
          <w:tcPr>
            <w:tcW w:w="4531" w:type="dxa"/>
          </w:tcPr>
          <w:p w14:paraId="2BF1A702" w14:textId="77777777" w:rsidR="005E3AAD" w:rsidRPr="00477C11" w:rsidRDefault="005E3AAD" w:rsidP="005E3A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E3AAD" w:rsidRPr="00477C11" w14:paraId="1F519AD8" w14:textId="77777777" w:rsidTr="005E3AAD">
        <w:tc>
          <w:tcPr>
            <w:tcW w:w="4531" w:type="dxa"/>
          </w:tcPr>
          <w:p w14:paraId="61E57841" w14:textId="2B14CBFF" w:rsidR="005E3AAD" w:rsidRPr="00477C11" w:rsidRDefault="005E3AAD" w:rsidP="005E3A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C11">
              <w:rPr>
                <w:rFonts w:ascii="Times New Roman" w:hAnsi="Times New Roman" w:cs="Times New Roman"/>
              </w:rPr>
              <w:t>Telefon; e-posti aadress</w:t>
            </w:r>
          </w:p>
        </w:tc>
        <w:tc>
          <w:tcPr>
            <w:tcW w:w="4531" w:type="dxa"/>
          </w:tcPr>
          <w:p w14:paraId="3B4348EE" w14:textId="77777777" w:rsidR="005E3AAD" w:rsidRPr="00477C11" w:rsidRDefault="005E3AAD" w:rsidP="005E3A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E3AAD" w:rsidRPr="00477C11" w14:paraId="18F24C74" w14:textId="77777777" w:rsidTr="005E3AAD">
        <w:tc>
          <w:tcPr>
            <w:tcW w:w="9062" w:type="dxa"/>
            <w:gridSpan w:val="2"/>
          </w:tcPr>
          <w:p w14:paraId="5766AC71" w14:textId="5AB73B04" w:rsidR="005E3AAD" w:rsidRPr="00477C11" w:rsidRDefault="005E3AAD" w:rsidP="005E3AAD">
            <w:pPr>
              <w:pStyle w:val="Loendilik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77C11">
              <w:rPr>
                <w:rFonts w:ascii="Times New Roman" w:hAnsi="Times New Roman" w:cs="Times New Roman"/>
                <w:b/>
                <w:bCs/>
              </w:rPr>
              <w:t>REKLAAMI PAIGALDAMISE ASUKOHT</w:t>
            </w:r>
          </w:p>
        </w:tc>
      </w:tr>
      <w:tr w:rsidR="005E3AAD" w:rsidRPr="00477C11" w14:paraId="1C30020B" w14:textId="77777777" w:rsidTr="00477C11">
        <w:trPr>
          <w:trHeight w:val="330"/>
        </w:trPr>
        <w:tc>
          <w:tcPr>
            <w:tcW w:w="9062" w:type="dxa"/>
            <w:gridSpan w:val="2"/>
          </w:tcPr>
          <w:p w14:paraId="226BC9F8" w14:textId="73B449A3" w:rsidR="005E3AAD" w:rsidRPr="00477C11" w:rsidRDefault="005E3AAD" w:rsidP="005E3A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C11">
              <w:rPr>
                <w:rFonts w:ascii="Times New Roman" w:hAnsi="Times New Roman" w:cs="Times New Roman"/>
              </w:rPr>
              <w:t>Aadress/asukoht</w:t>
            </w:r>
          </w:p>
        </w:tc>
      </w:tr>
      <w:tr w:rsidR="005E3AAD" w:rsidRPr="00477C11" w14:paraId="2226F596" w14:textId="77777777" w:rsidTr="005E3AAD">
        <w:tc>
          <w:tcPr>
            <w:tcW w:w="9062" w:type="dxa"/>
            <w:gridSpan w:val="2"/>
          </w:tcPr>
          <w:p w14:paraId="78CB1664" w14:textId="1298B60B" w:rsidR="005E3AAD" w:rsidRPr="00477C11" w:rsidRDefault="005E3AAD" w:rsidP="005E3AAD">
            <w:pPr>
              <w:pStyle w:val="Loendilik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77C11">
              <w:rPr>
                <w:rFonts w:ascii="Times New Roman" w:hAnsi="Times New Roman" w:cs="Times New Roman"/>
                <w:b/>
                <w:bCs/>
              </w:rPr>
              <w:t>REKLAAMIKANDJA MÕÕDUD JA ISELOOMUSTUS</w:t>
            </w:r>
          </w:p>
        </w:tc>
      </w:tr>
      <w:tr w:rsidR="005E3AAD" w14:paraId="12B93CBF" w14:textId="77777777" w:rsidTr="005E3AAD">
        <w:tc>
          <w:tcPr>
            <w:tcW w:w="9062" w:type="dxa"/>
            <w:gridSpan w:val="2"/>
          </w:tcPr>
          <w:p w14:paraId="4BA84DB0" w14:textId="77777777" w:rsidR="00F35768" w:rsidRDefault="00F35768" w:rsidP="005E3A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AAD" w:rsidRPr="00477C11" w14:paraId="53C85994" w14:textId="77777777" w:rsidTr="005E3AAD">
        <w:tc>
          <w:tcPr>
            <w:tcW w:w="9062" w:type="dxa"/>
            <w:gridSpan w:val="2"/>
          </w:tcPr>
          <w:p w14:paraId="675C1CC3" w14:textId="4FBDDFDD" w:rsidR="005E3AAD" w:rsidRPr="00477C11" w:rsidRDefault="00F35768" w:rsidP="00F35768">
            <w:pPr>
              <w:pStyle w:val="Loendilik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77C11">
              <w:rPr>
                <w:rFonts w:ascii="Times New Roman" w:hAnsi="Times New Roman" w:cs="Times New Roman"/>
                <w:b/>
                <w:bCs/>
              </w:rPr>
              <w:t>REKLAAMILOA TÄHTAEG</w:t>
            </w:r>
          </w:p>
        </w:tc>
      </w:tr>
      <w:tr w:rsidR="00F35768" w:rsidRPr="00477C11" w14:paraId="2B384EA6" w14:textId="77777777" w:rsidTr="00F35768">
        <w:tc>
          <w:tcPr>
            <w:tcW w:w="4531" w:type="dxa"/>
          </w:tcPr>
          <w:p w14:paraId="1548C76C" w14:textId="11506753" w:rsidR="00F35768" w:rsidRPr="00477C11" w:rsidRDefault="00F35768" w:rsidP="005E3A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C11">
              <w:rPr>
                <w:rFonts w:ascii="Times New Roman" w:hAnsi="Times New Roman" w:cs="Times New Roman"/>
              </w:rPr>
              <w:t>Algus</w:t>
            </w:r>
          </w:p>
        </w:tc>
        <w:tc>
          <w:tcPr>
            <w:tcW w:w="4531" w:type="dxa"/>
          </w:tcPr>
          <w:p w14:paraId="2417417E" w14:textId="77777777" w:rsidR="00F35768" w:rsidRPr="00477C11" w:rsidRDefault="00F35768" w:rsidP="005E3A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35768" w:rsidRPr="00477C11" w14:paraId="6242F3B2" w14:textId="77777777" w:rsidTr="00F35768">
        <w:tc>
          <w:tcPr>
            <w:tcW w:w="4531" w:type="dxa"/>
          </w:tcPr>
          <w:p w14:paraId="2A2E01E9" w14:textId="5EFF3625" w:rsidR="00F35768" w:rsidRPr="00477C11" w:rsidRDefault="00F35768" w:rsidP="005E3A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C11">
              <w:rPr>
                <w:rFonts w:ascii="Times New Roman" w:hAnsi="Times New Roman" w:cs="Times New Roman"/>
              </w:rPr>
              <w:t>Lõpp</w:t>
            </w:r>
          </w:p>
        </w:tc>
        <w:tc>
          <w:tcPr>
            <w:tcW w:w="4531" w:type="dxa"/>
          </w:tcPr>
          <w:p w14:paraId="420C05AF" w14:textId="77777777" w:rsidR="00F35768" w:rsidRPr="00477C11" w:rsidRDefault="00F35768" w:rsidP="005E3A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35768" w14:paraId="056770A7" w14:textId="77777777" w:rsidTr="00F35768">
        <w:tc>
          <w:tcPr>
            <w:tcW w:w="9062" w:type="dxa"/>
            <w:gridSpan w:val="2"/>
          </w:tcPr>
          <w:p w14:paraId="694264B1" w14:textId="0C396FB3" w:rsidR="00F35768" w:rsidRPr="00946ACD" w:rsidRDefault="00F35768" w:rsidP="00477C11">
            <w:pPr>
              <w:pStyle w:val="Loendilik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35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TAOTLUSE LISAD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46ACD">
              <w:rPr>
                <w:rFonts w:ascii="Times New Roman" w:hAnsi="Times New Roman" w:cs="Times New Roman"/>
              </w:rPr>
              <w:t>(märkida</w:t>
            </w:r>
            <w:r w:rsidRPr="00946AC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46ACD">
              <w:rPr>
                <w:rFonts w:ascii="Times New Roman" w:hAnsi="Times New Roman" w:cs="Times New Roman"/>
              </w:rPr>
              <w:t>ruudus linnuke vastava lisa kohta)</w:t>
            </w:r>
          </w:p>
          <w:p w14:paraId="56C06B25" w14:textId="19A15519" w:rsidR="00F35768" w:rsidRPr="00E70741" w:rsidRDefault="00E70741" w:rsidP="00F35768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 xml:space="preserve">☐ </w:t>
            </w:r>
            <w:r w:rsidRPr="00E70741">
              <w:rPr>
                <w:rFonts w:ascii="Times New Roman" w:hAnsi="Times New Roman" w:cs="Times New Roman"/>
              </w:rPr>
              <w:t>reklaami kavand koos mõõtude ja värvilahendusega, mittestatsionaarse reklaami puhul värvifoto;</w:t>
            </w:r>
          </w:p>
          <w:p w14:paraId="523B3BED" w14:textId="329D4F31" w:rsidR="00E70741" w:rsidRPr="00E70741" w:rsidRDefault="00E70741" w:rsidP="00F35768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E70741">
              <w:rPr>
                <w:rFonts w:ascii="Segoe UI Symbol" w:hAnsi="Segoe UI Symbol" w:cs="Segoe UI Symbol"/>
              </w:rPr>
              <w:t>☐</w:t>
            </w:r>
            <w:r w:rsidR="0032010B">
              <w:rPr>
                <w:rFonts w:ascii="Segoe UI Symbol" w:hAnsi="Segoe UI Symbol" w:cs="Segoe UI Symbol"/>
              </w:rPr>
              <w:t xml:space="preserve"> </w:t>
            </w:r>
            <w:r w:rsidRPr="00E70741">
              <w:rPr>
                <w:rFonts w:ascii="Times New Roman" w:hAnsi="Times New Roman" w:cs="Times New Roman"/>
              </w:rPr>
              <w:t xml:space="preserve">asendiskeem, millel näidatakse ära reklaami paigaldamise asukoht; </w:t>
            </w:r>
          </w:p>
          <w:p w14:paraId="30A6A190" w14:textId="57F3D6B4" w:rsidR="00E70741" w:rsidRDefault="00E70741" w:rsidP="00F35768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E70741">
              <w:rPr>
                <w:rFonts w:ascii="Segoe UI Symbol" w:hAnsi="Segoe UI Symbol" w:cs="Segoe UI Symbol"/>
              </w:rPr>
              <w:t>☐</w:t>
            </w:r>
            <w:r w:rsidR="0032010B">
              <w:rPr>
                <w:rFonts w:ascii="Segoe UI Symbol" w:hAnsi="Segoe UI Symbol" w:cs="Segoe UI Symbol"/>
              </w:rPr>
              <w:t xml:space="preserve"> </w:t>
            </w:r>
            <w:r w:rsidRPr="00E70741">
              <w:rPr>
                <w:rFonts w:ascii="Times New Roman" w:hAnsi="Times New Roman" w:cs="Times New Roman"/>
              </w:rPr>
              <w:t xml:space="preserve">hoonele või rajatisele paigaldatava reklaami puhul hoone välisseinte joonis või fotomontaaž koos reklaami paigalduskoha äranäitamisega; </w:t>
            </w:r>
          </w:p>
          <w:p w14:paraId="673E63FF" w14:textId="40809CCE" w:rsidR="00E70741" w:rsidRDefault="00E70741" w:rsidP="00F35768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E70741">
              <w:rPr>
                <w:rFonts w:ascii="Segoe UI Symbol" w:hAnsi="Segoe UI Symbol" w:cs="Segoe UI Symbol"/>
              </w:rPr>
              <w:t>☐</w:t>
            </w:r>
            <w:r w:rsidR="0032010B">
              <w:rPr>
                <w:rFonts w:ascii="Segoe UI Symbol" w:hAnsi="Segoe UI Symbol" w:cs="Segoe UI Symbol"/>
              </w:rPr>
              <w:t xml:space="preserve"> </w:t>
            </w:r>
            <w:r w:rsidRPr="00E70741">
              <w:rPr>
                <w:rFonts w:ascii="Times New Roman" w:hAnsi="Times New Roman" w:cs="Times New Roman"/>
              </w:rPr>
              <w:t xml:space="preserve">kinnisasja omaniku või valdaja nõusolek; </w:t>
            </w:r>
          </w:p>
          <w:p w14:paraId="3138C8CA" w14:textId="77777777" w:rsidR="0032010B" w:rsidRDefault="00E70741" w:rsidP="00F35768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E70741">
              <w:rPr>
                <w:rFonts w:ascii="Segoe UI Symbol" w:hAnsi="Segoe UI Symbol" w:cs="Segoe UI Symbol"/>
              </w:rPr>
              <w:t>☐</w:t>
            </w:r>
            <w:r w:rsidR="0032010B">
              <w:rPr>
                <w:rFonts w:ascii="Segoe UI Symbol" w:hAnsi="Segoe UI Symbol" w:cs="Segoe UI Symbol"/>
              </w:rPr>
              <w:t xml:space="preserve"> </w:t>
            </w:r>
            <w:r w:rsidRPr="00E70741">
              <w:rPr>
                <w:rFonts w:ascii="Times New Roman" w:hAnsi="Times New Roman" w:cs="Times New Roman"/>
              </w:rPr>
              <w:t xml:space="preserve">tehnovõrgu või -rajatise omaniku/valdaja kirjalik nõusolek, kui reklaam paigaldatakse tehnovõrgu või -rajatise kaitsetsooni. Kaasomandi puhul kõikide kaasomanike nõusolek; </w:t>
            </w:r>
          </w:p>
          <w:p w14:paraId="104380C9" w14:textId="09DAFD6C" w:rsidR="00E70741" w:rsidRDefault="00E70741" w:rsidP="00F35768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E70741">
              <w:rPr>
                <w:rFonts w:ascii="Segoe UI Symbol" w:hAnsi="Segoe UI Symbol" w:cs="Segoe UI Symbol"/>
              </w:rPr>
              <w:t>☐</w:t>
            </w:r>
            <w:r w:rsidR="0032010B">
              <w:rPr>
                <w:rFonts w:ascii="Segoe UI Symbol" w:hAnsi="Segoe UI Symbol" w:cs="Segoe UI Symbol"/>
              </w:rPr>
              <w:t xml:space="preserve"> </w:t>
            </w:r>
            <w:r w:rsidRPr="00E70741">
              <w:rPr>
                <w:rFonts w:ascii="Times New Roman" w:hAnsi="Times New Roman" w:cs="Times New Roman"/>
              </w:rPr>
              <w:t xml:space="preserve">vormikohane maksudeklaratsioon; </w:t>
            </w:r>
          </w:p>
          <w:p w14:paraId="6ED569C1" w14:textId="08325C23" w:rsidR="00E70741" w:rsidRDefault="00E70741" w:rsidP="00F35768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E70741">
              <w:rPr>
                <w:rFonts w:ascii="Segoe UI Symbol" w:hAnsi="Segoe UI Symbol" w:cs="Segoe UI Symbol"/>
              </w:rPr>
              <w:t>☐</w:t>
            </w:r>
            <w:r w:rsidR="0032010B">
              <w:rPr>
                <w:rFonts w:ascii="Segoe UI Symbol" w:hAnsi="Segoe UI Symbol" w:cs="Segoe UI Symbol"/>
              </w:rPr>
              <w:t xml:space="preserve"> </w:t>
            </w:r>
            <w:r w:rsidRPr="00E70741">
              <w:rPr>
                <w:rFonts w:ascii="Times New Roman" w:hAnsi="Times New Roman" w:cs="Times New Roman"/>
              </w:rPr>
              <w:t xml:space="preserve">kasutusteatis, kui reklaami paigaldamiseks ettenähtud reklaamikandja vastab ehitusseaduses sätestatud ehitise tunnustele; </w:t>
            </w:r>
          </w:p>
          <w:p w14:paraId="1D08A6D5" w14:textId="0F056F47" w:rsidR="00E70741" w:rsidRDefault="00E70741" w:rsidP="00F35768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E70741">
              <w:rPr>
                <w:rFonts w:ascii="Segoe UI Symbol" w:hAnsi="Segoe UI Symbol" w:cs="Segoe UI Symbol"/>
              </w:rPr>
              <w:t>☐</w:t>
            </w:r>
            <w:r w:rsidR="0032010B">
              <w:rPr>
                <w:rFonts w:ascii="Segoe UI Symbol" w:hAnsi="Segoe UI Symbol" w:cs="Segoe UI Symbol"/>
              </w:rPr>
              <w:t xml:space="preserve"> </w:t>
            </w:r>
            <w:r w:rsidRPr="00E70741">
              <w:rPr>
                <w:rFonts w:ascii="Times New Roman" w:hAnsi="Times New Roman" w:cs="Times New Roman"/>
              </w:rPr>
              <w:t xml:space="preserve">Transpordiameti väljastatud liiklusvälise teabevahendi paigaldamise luba, kui reklaam paigaldatakse riigimaanteele või selle teekaitsevööndi alale; </w:t>
            </w:r>
          </w:p>
          <w:p w14:paraId="68483ADF" w14:textId="28DF0695" w:rsidR="00F35768" w:rsidRDefault="00E70741" w:rsidP="00F35768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741">
              <w:rPr>
                <w:rFonts w:ascii="Segoe UI Symbol" w:hAnsi="Segoe UI Symbol" w:cs="Segoe UI Symbol"/>
              </w:rPr>
              <w:t>☐</w:t>
            </w:r>
            <w:r w:rsidR="0032010B">
              <w:rPr>
                <w:rFonts w:ascii="Segoe UI Symbol" w:hAnsi="Segoe UI Symbol" w:cs="Segoe UI Symbol"/>
              </w:rPr>
              <w:t xml:space="preserve"> </w:t>
            </w:r>
            <w:r w:rsidRPr="00E70741">
              <w:rPr>
                <w:rFonts w:ascii="Times New Roman" w:hAnsi="Times New Roman" w:cs="Times New Roman"/>
              </w:rPr>
              <w:t>Muinsuskaitseameti kirjalik nõusolek, kui reklaam paigaldatakse kinnismälestisele või selle kaitsevööndisse</w:t>
            </w:r>
            <w:r w:rsidR="0064697E">
              <w:rPr>
                <w:rFonts w:ascii="Times New Roman" w:hAnsi="Times New Roman" w:cs="Times New Roman"/>
              </w:rPr>
              <w:t>.</w:t>
            </w:r>
          </w:p>
          <w:p w14:paraId="621CC967" w14:textId="2216A629" w:rsidR="00F35768" w:rsidRPr="00F35768" w:rsidRDefault="00F35768" w:rsidP="00F35768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7C11" w14:paraId="15843FEC" w14:textId="77777777" w:rsidTr="00477C11">
        <w:tc>
          <w:tcPr>
            <w:tcW w:w="9062" w:type="dxa"/>
            <w:gridSpan w:val="2"/>
          </w:tcPr>
          <w:p w14:paraId="047DAD74" w14:textId="77777777" w:rsidR="00477C11" w:rsidRPr="00477C11" w:rsidRDefault="00477C11" w:rsidP="00477C11">
            <w:pPr>
              <w:pStyle w:val="Loendilik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77C11">
              <w:rPr>
                <w:rFonts w:ascii="Times New Roman" w:hAnsi="Times New Roman" w:cs="Times New Roman"/>
                <w:b/>
                <w:bCs/>
              </w:rPr>
              <w:t>Soovin reklaamiloa väljastamist punktis 1 nimetatud aadressil:</w:t>
            </w:r>
          </w:p>
          <w:p w14:paraId="252EF546" w14:textId="5F1FE67F" w:rsidR="00477C11" w:rsidRPr="00477C11" w:rsidRDefault="00477C11" w:rsidP="00477C11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477C11">
              <w:rPr>
                <w:rFonts w:ascii="Segoe UI Symbol" w:hAnsi="Segoe UI Symbol" w:cs="Segoe UI Symbol"/>
              </w:rPr>
              <w:t>☐</w:t>
            </w:r>
            <w:r w:rsidRPr="00477C11">
              <w:rPr>
                <w:rFonts w:ascii="Times New Roman" w:hAnsi="Times New Roman" w:cs="Times New Roman"/>
              </w:rPr>
              <w:t xml:space="preserve">  Paberil    </w:t>
            </w:r>
            <w:r w:rsidRPr="00477C11">
              <w:rPr>
                <w:rFonts w:ascii="Segoe UI Symbol" w:hAnsi="Segoe UI Symbol" w:cs="Segoe UI Symbol"/>
              </w:rPr>
              <w:t>☐</w:t>
            </w:r>
            <w:r w:rsidRPr="00477C11">
              <w:rPr>
                <w:rFonts w:ascii="Times New Roman" w:hAnsi="Times New Roman" w:cs="Times New Roman"/>
              </w:rPr>
              <w:t xml:space="preserve">  Elektroonselt</w:t>
            </w:r>
          </w:p>
        </w:tc>
      </w:tr>
      <w:tr w:rsidR="00477C11" w14:paraId="24FF5D96" w14:textId="77777777" w:rsidTr="00477C11">
        <w:tc>
          <w:tcPr>
            <w:tcW w:w="9062" w:type="dxa"/>
            <w:gridSpan w:val="2"/>
          </w:tcPr>
          <w:p w14:paraId="11E701C6" w14:textId="77777777" w:rsidR="00477C11" w:rsidRPr="00477C11" w:rsidRDefault="00477C11" w:rsidP="005E3A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C11">
              <w:rPr>
                <w:rFonts w:ascii="Times New Roman" w:hAnsi="Times New Roman" w:cs="Times New Roman"/>
              </w:rPr>
              <w:t>Kinnitan taotluses esitatud andmete õigsust.</w:t>
            </w:r>
          </w:p>
          <w:p w14:paraId="473E2BA6" w14:textId="77777777" w:rsidR="00477C11" w:rsidRDefault="00477C11" w:rsidP="005E3AA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3B9E0AD" w14:textId="5E6AEE20" w:rsidR="00477C11" w:rsidRDefault="00477C11" w:rsidP="005E3A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C11">
              <w:rPr>
                <w:rFonts w:ascii="Times New Roman" w:hAnsi="Times New Roman" w:cs="Times New Roman"/>
              </w:rPr>
              <w:t xml:space="preserve">Füüsilise isiku/ juriidilise isiku esindaja allkiri*: ……………………………………. </w:t>
            </w:r>
          </w:p>
          <w:p w14:paraId="0DE87298" w14:textId="77777777" w:rsidR="00477C11" w:rsidRDefault="00477C11" w:rsidP="005E3A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C11">
              <w:rPr>
                <w:rFonts w:ascii="Times New Roman" w:hAnsi="Times New Roman" w:cs="Times New Roman"/>
              </w:rPr>
              <w:t xml:space="preserve">Kuupäev: ………………….………………. </w:t>
            </w:r>
          </w:p>
          <w:p w14:paraId="53F44E41" w14:textId="77777777" w:rsidR="00477C11" w:rsidRDefault="00477C11" w:rsidP="005E3A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C11">
              <w:rPr>
                <w:rFonts w:ascii="Times New Roman" w:hAnsi="Times New Roman" w:cs="Times New Roman"/>
              </w:rPr>
              <w:t xml:space="preserve">* taotluse elektroonsel esitamisel tuleb allkirjastada digitaalselt. </w:t>
            </w:r>
          </w:p>
          <w:p w14:paraId="7C1150B0" w14:textId="77777777" w:rsidR="00477C11" w:rsidRDefault="00477C11" w:rsidP="005E3AA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D94EAC6" w14:textId="5BB2B6CF" w:rsidR="00477C11" w:rsidRPr="00477C11" w:rsidRDefault="00477C11" w:rsidP="005E3A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C11">
              <w:rPr>
                <w:rFonts w:ascii="Times New Roman" w:hAnsi="Times New Roman" w:cs="Times New Roman"/>
              </w:rPr>
              <w:t xml:space="preserve">Taotlus koos lisadega esitatakse </w:t>
            </w:r>
            <w:r>
              <w:rPr>
                <w:rFonts w:ascii="Times New Roman" w:hAnsi="Times New Roman" w:cs="Times New Roman"/>
              </w:rPr>
              <w:t xml:space="preserve">Saarde </w:t>
            </w:r>
            <w:r w:rsidRPr="00477C11">
              <w:rPr>
                <w:rFonts w:ascii="Times New Roman" w:hAnsi="Times New Roman" w:cs="Times New Roman"/>
              </w:rPr>
              <w:t>Vallavalitsusele kas digitaalselt allkirjastatuna e-posti aadressile info@</w:t>
            </w:r>
            <w:r>
              <w:rPr>
                <w:rFonts w:ascii="Times New Roman" w:hAnsi="Times New Roman" w:cs="Times New Roman"/>
              </w:rPr>
              <w:t>saarde</w:t>
            </w:r>
            <w:r w:rsidRPr="00477C11">
              <w:rPr>
                <w:rFonts w:ascii="Times New Roman" w:hAnsi="Times New Roman" w:cs="Times New Roman"/>
              </w:rPr>
              <w:t xml:space="preserve">.ee või paberkandjal allkirjastatuna aadressile </w:t>
            </w:r>
            <w:r>
              <w:rPr>
                <w:rFonts w:ascii="Times New Roman" w:hAnsi="Times New Roman" w:cs="Times New Roman"/>
              </w:rPr>
              <w:t>Nõmme 22</w:t>
            </w:r>
            <w:r w:rsidRPr="00477C1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Kilingi-Nõmme, Saarde vald, 86304</w:t>
            </w:r>
            <w:r w:rsidRPr="00477C11">
              <w:rPr>
                <w:rFonts w:ascii="Times New Roman" w:hAnsi="Times New Roman" w:cs="Times New Roman"/>
              </w:rPr>
              <w:t xml:space="preserve"> P</w:t>
            </w:r>
            <w:r>
              <w:rPr>
                <w:rFonts w:ascii="Times New Roman" w:hAnsi="Times New Roman" w:cs="Times New Roman"/>
              </w:rPr>
              <w:t>ärnumaa.</w:t>
            </w:r>
          </w:p>
        </w:tc>
      </w:tr>
    </w:tbl>
    <w:p w14:paraId="0CE0B6D8" w14:textId="77777777" w:rsidR="005E3AAD" w:rsidRPr="005E3AAD" w:rsidRDefault="005E3AAD" w:rsidP="00477C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5E3AAD" w:rsidRPr="005E3AAD" w:rsidSect="00477C11">
      <w:pgSz w:w="11906" w:h="16838"/>
      <w:pgMar w:top="851" w:right="9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41602"/>
    <w:multiLevelType w:val="hybridMultilevel"/>
    <w:tmpl w:val="FBB61C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302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AD"/>
    <w:rsid w:val="0032010B"/>
    <w:rsid w:val="003773C4"/>
    <w:rsid w:val="004347CC"/>
    <w:rsid w:val="00477C11"/>
    <w:rsid w:val="00492DE6"/>
    <w:rsid w:val="00531F1F"/>
    <w:rsid w:val="005E3AAD"/>
    <w:rsid w:val="0064697E"/>
    <w:rsid w:val="00736311"/>
    <w:rsid w:val="00742D1F"/>
    <w:rsid w:val="00891A8F"/>
    <w:rsid w:val="008E04B5"/>
    <w:rsid w:val="00946ACD"/>
    <w:rsid w:val="009723E7"/>
    <w:rsid w:val="009E0C57"/>
    <w:rsid w:val="00A479E3"/>
    <w:rsid w:val="00B4232F"/>
    <w:rsid w:val="00C951E0"/>
    <w:rsid w:val="00CE4F42"/>
    <w:rsid w:val="00D21080"/>
    <w:rsid w:val="00E70741"/>
    <w:rsid w:val="00F3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7C195"/>
  <w15:chartTrackingRefBased/>
  <w15:docId w15:val="{74DEE810-0661-4100-B141-E981D8B3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E3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E3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E3AA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E3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E3AA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E3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E3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E3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E3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E3A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E3A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E3A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E3AAD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E3AAD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E3AAD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E3AAD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E3AAD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E3AAD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E3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E3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E3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E3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E3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E3AAD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E3AA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E3AAD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E3A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E3AAD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E3AAD"/>
    <w:rPr>
      <w:b/>
      <w:bCs/>
      <w:smallCaps/>
      <w:color w:val="2E74B5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5E3AAD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E3AAD"/>
    <w:rPr>
      <w:color w:val="605E5C"/>
      <w:shd w:val="clear" w:color="auto" w:fill="E1DFDD"/>
    </w:rPr>
  </w:style>
  <w:style w:type="table" w:styleId="Kontuurtabel">
    <w:name w:val="Table Grid"/>
    <w:basedOn w:val="Normaaltabel"/>
    <w:uiPriority w:val="39"/>
    <w:rsid w:val="005E3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aarde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Külli Veber</dc:creator>
  <cp:keywords/>
  <dc:description/>
  <cp:lastModifiedBy>Kaie Sakala</cp:lastModifiedBy>
  <cp:revision>2</cp:revision>
  <cp:lastPrinted>2024-12-20T07:13:00Z</cp:lastPrinted>
  <dcterms:created xsi:type="dcterms:W3CDTF">2025-01-17T12:34:00Z</dcterms:created>
  <dcterms:modified xsi:type="dcterms:W3CDTF">2025-01-17T12:34:00Z</dcterms:modified>
</cp:coreProperties>
</file>